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636" w:rsidRDefault="00361636" w:rsidP="003616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636">
        <w:rPr>
          <w:rFonts w:ascii="Times New Roman" w:hAnsi="Times New Roman" w:cs="Times New Roman"/>
          <w:b/>
          <w:sz w:val="28"/>
          <w:szCs w:val="28"/>
        </w:rPr>
        <w:t>SACRED HEART SEMINARY NSUDE</w:t>
      </w:r>
    </w:p>
    <w:p w:rsidR="00361636" w:rsidRPr="00361636" w:rsidRDefault="00361636" w:rsidP="003616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LIST OF PROSPECTIVE S.S.1 CANDIDATES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Agbo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ekene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dirichukwu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Victor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Agbo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Samson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Chisom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Amaechi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JohnPaul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Anichukwu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David Chika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Anugwo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Chukwuemeka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Emmanuel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Asogwa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Gerald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Amaechi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Ayomide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Silver Anthony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Chiekwe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Charles 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Chikelu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Gabriel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chidera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Chukwu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Raphael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uchenna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Edeh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John-Michael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Kosiso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Edeh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Patrick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echezona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Edeh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Patrick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Echezonachi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Efobi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Jude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Ene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Martin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Chukwudi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Enenta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Michael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ebube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Eworo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Chinonso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Emmanuel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Eze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Daniel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onyedika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Ezeh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cosmas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Arinze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Ezenwaleke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kelechi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Ezenwobasili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kyrian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Igwe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Dominic Emmanuel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Ikegbunam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Michael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Arinze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Mbah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Johnmark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Udochukwu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Njeze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Joachim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Chinaza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Nnamani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Moses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Chinedu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Nneji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Patrick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Chidera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Nwafor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James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Chikamso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Nwali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Hycinth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Mmaduabuchi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Nwankwo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Johnbosco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Nwator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Anselm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Nwoke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Chibuikem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Kinsley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Nwoye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john 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Offordile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Francis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Kenechukwu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lastRenderedPageBreak/>
        <w:t>Ogbonna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Emmanuel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Okechukwu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john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Njoku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Okogbe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Victor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Ikechukwu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Okoli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Olisa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Okolie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olisaemeka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franklyn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Okolo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Patrick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Chiemerie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Okonkwo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Michael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emeka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Ona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Kyrian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Chukwuebuka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Onovo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Joseph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Onuigbo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Tochukwu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Osita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Emmanuel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Ozoagu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chidi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Ozoemenam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Emmanuel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Chisom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Ozoeze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callistus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chinecherem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Udeh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Aloysius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onyedika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Ugwu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egbu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felix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obinna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Ugwu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Ifeanyi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Franklyn</w:t>
      </w:r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Ugwuanyi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Jude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Chibuike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spacing w:after="120"/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Ukoh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Henry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onyedika</w:t>
      </w:r>
      <w:proofErr w:type="spellEnd"/>
    </w:p>
    <w:p w:rsidR="00361636" w:rsidRPr="00361636" w:rsidRDefault="00361636" w:rsidP="0036163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1636">
        <w:rPr>
          <w:rFonts w:ascii="Times New Roman" w:hAnsi="Times New Roman" w:cs="Times New Roman"/>
          <w:sz w:val="28"/>
          <w:szCs w:val="28"/>
        </w:rPr>
        <w:t>Ukwere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636">
        <w:rPr>
          <w:rFonts w:ascii="Times New Roman" w:hAnsi="Times New Roman" w:cs="Times New Roman"/>
          <w:sz w:val="28"/>
          <w:szCs w:val="28"/>
        </w:rPr>
        <w:t>Arinze</w:t>
      </w:r>
      <w:proofErr w:type="spellEnd"/>
      <w:r w:rsidRPr="00361636">
        <w:rPr>
          <w:rFonts w:ascii="Times New Roman" w:hAnsi="Times New Roman" w:cs="Times New Roman"/>
          <w:sz w:val="28"/>
          <w:szCs w:val="28"/>
        </w:rPr>
        <w:t xml:space="preserve"> Samuel</w:t>
      </w:r>
    </w:p>
    <w:sectPr w:rsidR="00361636" w:rsidRPr="00361636" w:rsidSect="00764D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081D87"/>
    <w:multiLevelType w:val="hybridMultilevel"/>
    <w:tmpl w:val="E49E31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61636"/>
    <w:rsid w:val="000C2FF3"/>
    <w:rsid w:val="00361636"/>
    <w:rsid w:val="00764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6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6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FOSY</dc:creator>
  <cp:lastModifiedBy>FOSY</cp:lastModifiedBy>
  <cp:revision>1</cp:revision>
  <cp:lastPrinted>2016-03-30T13:02:00Z</cp:lastPrinted>
  <dcterms:created xsi:type="dcterms:W3CDTF">2016-03-30T12:57:00Z</dcterms:created>
  <dcterms:modified xsi:type="dcterms:W3CDTF">2016-03-30T13:17:00Z</dcterms:modified>
</cp:coreProperties>
</file>